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44" w:rsidRPr="00FD2E9B" w:rsidRDefault="00BF1644" w:rsidP="00BF1644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домов обслуживаемых</w:t>
      </w:r>
      <w:r w:rsidRPr="00FD2E9B">
        <w:rPr>
          <w:sz w:val="28"/>
          <w:szCs w:val="28"/>
        </w:rPr>
        <w:t xml:space="preserve"> ООО  «Комфорт» </w:t>
      </w:r>
    </w:p>
    <w:p w:rsidR="00BF1644" w:rsidRDefault="002D6D80" w:rsidP="00BF1644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BF1644">
        <w:rPr>
          <w:sz w:val="28"/>
          <w:szCs w:val="28"/>
        </w:rPr>
        <w:t xml:space="preserve"> </w:t>
      </w:r>
      <w:r w:rsidR="00BF1644" w:rsidRPr="00FD2E9B">
        <w:rPr>
          <w:sz w:val="28"/>
          <w:szCs w:val="28"/>
        </w:rPr>
        <w:t>201</w:t>
      </w:r>
      <w:r w:rsidR="00520A3A">
        <w:rPr>
          <w:sz w:val="28"/>
          <w:szCs w:val="28"/>
        </w:rPr>
        <w:t>4</w:t>
      </w:r>
      <w:r w:rsidR="00BF1644" w:rsidRPr="00FD2E9B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BF1644" w:rsidRPr="00FD2E9B" w:rsidRDefault="00BF1644" w:rsidP="00BF1644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022"/>
        <w:gridCol w:w="5471"/>
        <w:gridCol w:w="3078"/>
      </w:tblGrid>
      <w:tr w:rsidR="002D6D80" w:rsidTr="00344098">
        <w:tc>
          <w:tcPr>
            <w:tcW w:w="534" w:type="pct"/>
            <w:vAlign w:val="center"/>
          </w:tcPr>
          <w:p w:rsidR="002D6D80" w:rsidRDefault="002D6D80" w:rsidP="002D6D8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58" w:type="pct"/>
            <w:vAlign w:val="center"/>
          </w:tcPr>
          <w:p w:rsidR="002D6D80" w:rsidRDefault="002D6D80" w:rsidP="002D6D80">
            <w:pPr>
              <w:jc w:val="center"/>
            </w:pPr>
            <w:r>
              <w:t>АДРЕС</w:t>
            </w:r>
          </w:p>
        </w:tc>
        <w:tc>
          <w:tcPr>
            <w:tcW w:w="1608" w:type="pct"/>
            <w:vAlign w:val="center"/>
          </w:tcPr>
          <w:p w:rsidR="002D6D80" w:rsidRDefault="002D6D80" w:rsidP="002D6D80">
            <w:pPr>
              <w:jc w:val="center"/>
            </w:pPr>
            <w:r>
              <w:t>ОБЩАЯ ПЛОЩАДЬ, м</w:t>
            </w:r>
            <w:proofErr w:type="gramStart"/>
            <w:r>
              <w:t>2</w:t>
            </w:r>
            <w:proofErr w:type="gramEnd"/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1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Декабристов, д. 24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1855,4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2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Комарова, д. 42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1885,7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3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Энергетиков, д. 2А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6518,1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4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</w:t>
            </w:r>
          </w:p>
          <w:p w:rsidR="00344098" w:rsidRDefault="00344098" w:rsidP="002D6D80">
            <w:pPr>
              <w:jc w:val="center"/>
            </w:pPr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ул. Молодежная, д. 14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1201,0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5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Каретная, д. 47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169,0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6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</w:t>
            </w:r>
            <w:r w:rsidRPr="002E6FD2">
              <w:t>.</w:t>
            </w:r>
            <w:r>
              <w:t xml:space="preserve"> Заводоуковск</w:t>
            </w:r>
          </w:p>
          <w:p w:rsidR="00344098" w:rsidRPr="002E6FD2" w:rsidRDefault="00344098" w:rsidP="002D6D80">
            <w:pPr>
              <w:jc w:val="center"/>
            </w:pPr>
            <w:r w:rsidRPr="002E6FD2">
              <w:t>ул.</w:t>
            </w:r>
            <w:r>
              <w:t xml:space="preserve"> </w:t>
            </w:r>
            <w:r w:rsidRPr="002E6FD2">
              <w:t>Каретная</w:t>
            </w:r>
            <w:r>
              <w:t>,</w:t>
            </w:r>
            <w:r w:rsidRPr="002E6FD2">
              <w:t xml:space="preserve"> д.</w:t>
            </w:r>
            <w:r>
              <w:t xml:space="preserve"> </w:t>
            </w:r>
            <w:r w:rsidRPr="002E6FD2">
              <w:t>57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147,8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7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пер. Каретный, д. 2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169,0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8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пер. Ворошилова, д. 1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607,1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9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Осипенко, д. 20А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412,3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10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Свободы, д. 12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1659,3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11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Теплякова, д. 1А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780,1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12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Теплякова д. 3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675,4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Default="00344098" w:rsidP="002D6D80">
            <w:pPr>
              <w:jc w:val="center"/>
            </w:pPr>
            <w:r>
              <w:t>13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Усадьба ЛПХ, д. 6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310,1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1</w:t>
            </w:r>
            <w:r w:rsidRPr="00D17B54">
              <w:t>4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</w:t>
            </w:r>
          </w:p>
          <w:p w:rsidR="00344098" w:rsidRDefault="00344098" w:rsidP="002D6D80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Ворошилова д. 7а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2615,0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1</w:t>
            </w:r>
            <w:r w:rsidRPr="00D17B54">
              <w:t>5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Каретная, д. 49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145,5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4E6655" w:rsidRDefault="00344098" w:rsidP="002D6D80">
            <w:pPr>
              <w:jc w:val="center"/>
            </w:pPr>
            <w:r>
              <w:t>16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</w:t>
            </w:r>
            <w:r w:rsidRPr="004E6655">
              <w:t>.</w:t>
            </w:r>
            <w:r>
              <w:t xml:space="preserve"> </w:t>
            </w:r>
            <w:r w:rsidRPr="004E6655">
              <w:t>Заводоуковск</w:t>
            </w:r>
          </w:p>
          <w:p w:rsidR="00344098" w:rsidRPr="004E6655" w:rsidRDefault="00344098" w:rsidP="002D6D80">
            <w:pPr>
              <w:jc w:val="center"/>
            </w:pPr>
            <w:r w:rsidRPr="004E6655">
              <w:t>пер.</w:t>
            </w:r>
            <w:r>
              <w:t xml:space="preserve"> </w:t>
            </w:r>
            <w:r w:rsidRPr="004E6655">
              <w:t>Каретный</w:t>
            </w:r>
            <w:r>
              <w:t>,</w:t>
            </w:r>
            <w:r w:rsidRPr="004E6655">
              <w:t xml:space="preserve"> д.</w:t>
            </w:r>
            <w:r>
              <w:t xml:space="preserve"> </w:t>
            </w:r>
            <w:r w:rsidRPr="004E6655">
              <w:t>3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147,1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1</w:t>
            </w:r>
            <w:r w:rsidRPr="00D17B54">
              <w:t>7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Каретная, д. 53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141,1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1</w:t>
            </w:r>
            <w:r w:rsidRPr="00D17B54">
              <w:t>8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Каретная, д. 55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141,4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 w:rsidRPr="00D17B54">
              <w:t>19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 w:rsidRPr="00360473">
              <w:t>г.</w:t>
            </w:r>
            <w:r>
              <w:t xml:space="preserve"> </w:t>
            </w:r>
            <w:r w:rsidRPr="00360473">
              <w:t>Заводоуковск</w:t>
            </w:r>
          </w:p>
          <w:p w:rsidR="00344098" w:rsidRPr="00360473" w:rsidRDefault="00344098" w:rsidP="002D6D80">
            <w:pPr>
              <w:jc w:val="center"/>
            </w:pPr>
            <w:r w:rsidRPr="00360473">
              <w:t>пер.</w:t>
            </w:r>
            <w:r>
              <w:t xml:space="preserve"> </w:t>
            </w:r>
            <w:r w:rsidRPr="00360473">
              <w:t>Каретный</w:t>
            </w:r>
            <w:r>
              <w:t>,</w:t>
            </w:r>
            <w:r w:rsidRPr="00360473">
              <w:t xml:space="preserve"> д.</w:t>
            </w:r>
            <w:r>
              <w:t xml:space="preserve"> </w:t>
            </w:r>
            <w:r w:rsidRPr="00360473">
              <w:t>6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147,1</w:t>
            </w:r>
          </w:p>
        </w:tc>
        <w:bookmarkStart w:id="0" w:name="_GoBack"/>
        <w:bookmarkEnd w:id="0"/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2</w:t>
            </w:r>
            <w:r w:rsidRPr="00D17B54">
              <w:t>0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Совхозная, д. 149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4079,6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2</w:t>
            </w:r>
            <w:r w:rsidRPr="00D17B54">
              <w:t>1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 xml:space="preserve">ул. </w:t>
            </w:r>
            <w:proofErr w:type="spellStart"/>
            <w:r>
              <w:t>Хахина</w:t>
            </w:r>
            <w:proofErr w:type="spellEnd"/>
            <w:r>
              <w:t>, д. 21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5571,6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17B54" w:rsidRDefault="00344098" w:rsidP="002D6D80">
            <w:pPr>
              <w:jc w:val="center"/>
            </w:pPr>
            <w:r>
              <w:t>2</w:t>
            </w:r>
            <w:r w:rsidRPr="00D17B54">
              <w:t>2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ул. Щорса, д. 16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9391,7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D4912" w:rsidRDefault="00344098" w:rsidP="002D6D80">
            <w:pPr>
              <w:jc w:val="center"/>
            </w:pPr>
            <w:r>
              <w:t>23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пер. Каретный, д. 5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147,1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D4912" w:rsidRDefault="00344098" w:rsidP="002D6D80">
            <w:pPr>
              <w:jc w:val="center"/>
            </w:pPr>
            <w:r>
              <w:t>24</w:t>
            </w:r>
          </w:p>
        </w:tc>
        <w:tc>
          <w:tcPr>
            <w:tcW w:w="2858" w:type="pct"/>
            <w:vAlign w:val="center"/>
          </w:tcPr>
          <w:p w:rsidR="00344098" w:rsidRDefault="00344098" w:rsidP="002D6D80">
            <w:pPr>
              <w:jc w:val="center"/>
            </w:pPr>
            <w:r>
              <w:t>г. Заводоуковск</w:t>
            </w:r>
          </w:p>
          <w:p w:rsidR="00344098" w:rsidRDefault="00344098" w:rsidP="002D6D80">
            <w:pPr>
              <w:jc w:val="center"/>
            </w:pPr>
            <w:r>
              <w:t>пер. Каретный, д. 4</w:t>
            </w:r>
          </w:p>
        </w:tc>
        <w:tc>
          <w:tcPr>
            <w:tcW w:w="1608" w:type="pct"/>
          </w:tcPr>
          <w:p w:rsidR="00344098" w:rsidRPr="005E3240" w:rsidRDefault="00344098" w:rsidP="00344098">
            <w:pPr>
              <w:jc w:val="center"/>
            </w:pPr>
            <w:r w:rsidRPr="005E3240">
              <w:t>147,1</w:t>
            </w:r>
          </w:p>
        </w:tc>
      </w:tr>
      <w:tr w:rsidR="00344098" w:rsidTr="00344098">
        <w:tc>
          <w:tcPr>
            <w:tcW w:w="534" w:type="pct"/>
            <w:vAlign w:val="center"/>
          </w:tcPr>
          <w:p w:rsidR="00344098" w:rsidRPr="00DD4912" w:rsidRDefault="00344098" w:rsidP="00F11AEB">
            <w:pPr>
              <w:jc w:val="center"/>
            </w:pPr>
            <w:r>
              <w:t>ИТОГО</w:t>
            </w:r>
          </w:p>
        </w:tc>
        <w:tc>
          <w:tcPr>
            <w:tcW w:w="2858" w:type="pct"/>
            <w:vAlign w:val="center"/>
          </w:tcPr>
          <w:p w:rsidR="00344098" w:rsidRDefault="00344098" w:rsidP="00F11AEB">
            <w:pPr>
              <w:jc w:val="center"/>
            </w:pPr>
          </w:p>
        </w:tc>
        <w:tc>
          <w:tcPr>
            <w:tcW w:w="1608" w:type="pct"/>
          </w:tcPr>
          <w:p w:rsidR="00344098" w:rsidRDefault="00344098" w:rsidP="00344098">
            <w:pPr>
              <w:jc w:val="center"/>
            </w:pPr>
            <w:r w:rsidRPr="005E3240">
              <w:t>39 064,60</w:t>
            </w:r>
          </w:p>
        </w:tc>
      </w:tr>
    </w:tbl>
    <w:p w:rsidR="00BF1644" w:rsidRDefault="00BF1644" w:rsidP="00BF1644"/>
    <w:p w:rsidR="00BF1644" w:rsidRDefault="00BF1644" w:rsidP="00BF1644"/>
    <w:p w:rsidR="00BF1644" w:rsidRDefault="00BF1644" w:rsidP="00BF1644"/>
    <w:sectPr w:rsidR="00BF1644" w:rsidSect="00AC1E0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5E"/>
    <w:rsid w:val="0008382E"/>
    <w:rsid w:val="00084AEA"/>
    <w:rsid w:val="001723FB"/>
    <w:rsid w:val="001C1823"/>
    <w:rsid w:val="002760A4"/>
    <w:rsid w:val="002D6D80"/>
    <w:rsid w:val="00344098"/>
    <w:rsid w:val="00520A3A"/>
    <w:rsid w:val="005D295E"/>
    <w:rsid w:val="00694DEB"/>
    <w:rsid w:val="00920FEF"/>
    <w:rsid w:val="00A21E82"/>
    <w:rsid w:val="00AC1E07"/>
    <w:rsid w:val="00AF3518"/>
    <w:rsid w:val="00AF5A17"/>
    <w:rsid w:val="00BA70A1"/>
    <w:rsid w:val="00BF1644"/>
    <w:rsid w:val="00D17B54"/>
    <w:rsid w:val="00D50BF2"/>
    <w:rsid w:val="00DD4912"/>
    <w:rsid w:val="00DF322D"/>
    <w:rsid w:val="00E97D3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8</cp:revision>
  <cp:lastPrinted>2014-06-19T05:46:00Z</cp:lastPrinted>
  <dcterms:created xsi:type="dcterms:W3CDTF">2015-03-12T10:07:00Z</dcterms:created>
  <dcterms:modified xsi:type="dcterms:W3CDTF">2015-04-02T10:57:00Z</dcterms:modified>
</cp:coreProperties>
</file>